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40" w:lineRule="exact"/>
        <w:rPr>
          <w:rFonts w:hint="eastAsia" w:ascii="黑体" w:hAnsi="黑体" w:eastAsia="黑体"/>
          <w:b/>
          <w:sz w:val="40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</w:p>
    <w:p>
      <w:pPr>
        <w:jc w:val="center"/>
        <w:rPr>
          <w:rFonts w:hint="eastAsia" w:ascii="华文中宋" w:hAnsi="华文中宋" w:eastAsia="华文中宋" w:cstheme="minorBidi"/>
          <w:b/>
          <w:kern w:val="2"/>
          <w:sz w:val="34"/>
          <w:szCs w:val="34"/>
          <w:lang w:val="en-US" w:eastAsia="zh-CN" w:bidi="ar-SA"/>
        </w:rPr>
      </w:pPr>
      <w:r>
        <w:rPr>
          <w:rFonts w:hint="eastAsia" w:ascii="华文中宋" w:hAnsi="华文中宋" w:eastAsia="华文中宋" w:cstheme="minorBidi"/>
          <w:b/>
          <w:kern w:val="2"/>
          <w:sz w:val="34"/>
          <w:szCs w:val="34"/>
          <w:lang w:val="en-US" w:eastAsia="zh-CN" w:bidi="ar-SA"/>
        </w:rPr>
        <w:t>湖州师范学院第十五届机器人竞赛报名表</w:t>
      </w:r>
    </w:p>
    <w:p>
      <w:pPr>
        <w:ind w:firstLine="280" w:firstLineChars="100"/>
        <w:jc w:val="both"/>
        <w:rPr>
          <w:rFonts w:ascii="黑体" w:hAnsi="黑体" w:eastAsia="黑体"/>
          <w:b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学院：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班级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787"/>
        <w:gridCol w:w="1988"/>
        <w:gridCol w:w="225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Align w:val="top"/>
          </w:tcPr>
          <w:p>
            <w:pPr>
              <w:pStyle w:val="2"/>
              <w:widowControl/>
              <w:spacing w:line="520" w:lineRule="exact"/>
              <w:ind w:left="0" w:firstLine="0" w:firstLineChars="0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87" w:type="dxa"/>
            <w:vAlign w:val="top"/>
          </w:tcPr>
          <w:p>
            <w:pPr>
              <w:pStyle w:val="2"/>
              <w:widowControl/>
              <w:spacing w:line="520" w:lineRule="exact"/>
              <w:ind w:left="0" w:firstLine="0" w:firstLineChars="0"/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小组名称</w:t>
            </w:r>
          </w:p>
        </w:tc>
        <w:tc>
          <w:tcPr>
            <w:tcW w:w="1988" w:type="dxa"/>
            <w:vAlign w:val="top"/>
          </w:tcPr>
          <w:p>
            <w:pPr>
              <w:pStyle w:val="2"/>
              <w:widowControl/>
              <w:spacing w:line="520" w:lineRule="exact"/>
              <w:ind w:left="0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姓名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  <w:t>（组长在前）</w:t>
            </w:r>
          </w:p>
        </w:tc>
        <w:tc>
          <w:tcPr>
            <w:tcW w:w="2255" w:type="dxa"/>
            <w:vAlign w:val="top"/>
          </w:tcPr>
          <w:p>
            <w:pPr>
              <w:pStyle w:val="2"/>
              <w:widowControl/>
              <w:spacing w:line="520" w:lineRule="exact"/>
              <w:ind w:left="0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705" w:type="dxa"/>
            <w:vAlign w:val="top"/>
          </w:tcPr>
          <w:p>
            <w:pPr>
              <w:pStyle w:val="2"/>
              <w:widowControl/>
              <w:spacing w:line="520" w:lineRule="exact"/>
              <w:ind w:left="0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87" w:type="dxa"/>
            <w:vMerge w:val="restart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restart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continue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continue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7" w:type="dxa"/>
            <w:vMerge w:val="continue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continue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restart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restart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continue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continue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787" w:type="dxa"/>
            <w:vMerge w:val="continue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continue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restart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restart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continue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continue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continue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continue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restart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restart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continue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continue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continue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continue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restart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restart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continue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continue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continue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continue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restart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restart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continue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continue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continue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continue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58"/>
    <w:rsid w:val="00002D8C"/>
    <w:rsid w:val="000A3A6B"/>
    <w:rsid w:val="00116458"/>
    <w:rsid w:val="00127DBC"/>
    <w:rsid w:val="00151521"/>
    <w:rsid w:val="001C7AC5"/>
    <w:rsid w:val="00290AB0"/>
    <w:rsid w:val="002E347B"/>
    <w:rsid w:val="003C1050"/>
    <w:rsid w:val="004019B9"/>
    <w:rsid w:val="00575724"/>
    <w:rsid w:val="00746791"/>
    <w:rsid w:val="009206F6"/>
    <w:rsid w:val="00951011"/>
    <w:rsid w:val="00A45ABA"/>
    <w:rsid w:val="00C374E8"/>
    <w:rsid w:val="00CD3834"/>
    <w:rsid w:val="00CF1684"/>
    <w:rsid w:val="00D0194D"/>
    <w:rsid w:val="00D36DBB"/>
    <w:rsid w:val="117B2017"/>
    <w:rsid w:val="42492FAF"/>
    <w:rsid w:val="63367BEA"/>
    <w:rsid w:val="689B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540" w:firstLine="313" w:firstLineChars="149"/>
    </w:p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469D67-49A0-4442-A874-332FCC912A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</Words>
  <Characters>764</Characters>
  <Lines>6</Lines>
  <Paragraphs>1</Paragraphs>
  <TotalTime>11</TotalTime>
  <ScaleCrop>false</ScaleCrop>
  <LinksUpToDate>false</LinksUpToDate>
  <CharactersWithSpaces>896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2019-02-23T05:45:00Z</dcterms:created>
  <dc:creator>Windows 用户</dc:creator>
  <cp:lastModifiedBy>lenovo</cp:lastModifiedBy>
  <dcterms:modified xsi:type="dcterms:W3CDTF">2020-02-18T04:27:10Z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